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D087" w14:textId="77777777" w:rsidR="00133552" w:rsidRPr="00EA4426" w:rsidRDefault="00133552" w:rsidP="00133552">
      <w:pPr>
        <w:jc w:val="center"/>
      </w:pPr>
      <w:r w:rsidRPr="00EA4426">
        <w:rPr>
          <w:rFonts w:hint="eastAsia"/>
        </w:rPr>
        <w:t xml:space="preserve">MATERIAL TRANSFER AGREEMENT </w:t>
      </w:r>
    </w:p>
    <w:p w14:paraId="29F38DBB" w14:textId="77777777" w:rsidR="00133552" w:rsidRPr="00EA4426" w:rsidRDefault="00133552" w:rsidP="00133552"/>
    <w:p w14:paraId="7F910BBB" w14:textId="16C8F1E9" w:rsidR="00133552" w:rsidRPr="00EA4426" w:rsidRDefault="00A310D2" w:rsidP="00133552">
      <w:pPr>
        <w:rPr>
          <w:u w:val="single"/>
        </w:rPr>
      </w:pPr>
      <w:r w:rsidRPr="00EA4426">
        <w:t xml:space="preserve">      </w:t>
      </w:r>
      <w:r w:rsidR="00CD6608" w:rsidRPr="0076635B">
        <w:rPr>
          <w:rFonts w:hint="eastAsia"/>
          <w:sz w:val="22"/>
        </w:rPr>
        <w:t xml:space="preserve">This </w:t>
      </w:r>
      <w:r w:rsidR="00CD6608">
        <w:rPr>
          <w:rFonts w:hint="eastAsia"/>
          <w:sz w:val="22"/>
        </w:rPr>
        <w:t>Material Transfer</w:t>
      </w:r>
      <w:r w:rsidR="00CD6608" w:rsidRPr="0076635B">
        <w:rPr>
          <w:sz w:val="22"/>
          <w:lang w:eastAsia="en-US"/>
        </w:rPr>
        <w:t xml:space="preserve"> Agreement</w:t>
      </w:r>
      <w:r w:rsidR="00CD6608" w:rsidRPr="0076635B">
        <w:rPr>
          <w:rFonts w:hint="eastAsia"/>
          <w:sz w:val="22"/>
        </w:rPr>
        <w:t xml:space="preserve"> </w:t>
      </w:r>
      <w:r w:rsidR="00CD6608" w:rsidRPr="0076635B">
        <w:rPr>
          <w:sz w:val="22"/>
          <w:lang w:eastAsia="en-US"/>
        </w:rPr>
        <w:t>(“Agreement”)</w:t>
      </w:r>
      <w:r w:rsidR="00CD6608" w:rsidRPr="0076635B">
        <w:rPr>
          <w:rFonts w:hint="eastAsia"/>
          <w:sz w:val="22"/>
        </w:rPr>
        <w:t>, made and entered into on</w:t>
      </w:r>
      <w:r w:rsidR="00CD6608">
        <w:rPr>
          <w:rFonts w:hint="eastAsia"/>
          <w:sz w:val="22"/>
        </w:rPr>
        <w:t xml:space="preserve"> xxxxxxxx xx.</w:t>
      </w:r>
      <w:r w:rsidR="00CD6608" w:rsidRPr="0076635B">
        <w:rPr>
          <w:rFonts w:hint="eastAsia"/>
          <w:sz w:val="22"/>
        </w:rPr>
        <w:t xml:space="preserve"> 20</w:t>
      </w:r>
      <w:r w:rsidR="00CD6608">
        <w:rPr>
          <w:rFonts w:hint="eastAsia"/>
          <w:sz w:val="22"/>
        </w:rPr>
        <w:t>xx</w:t>
      </w:r>
      <w:r w:rsidR="00CD6608" w:rsidRPr="0076635B">
        <w:rPr>
          <w:rFonts w:hint="eastAsia"/>
          <w:sz w:val="22"/>
        </w:rPr>
        <w:t xml:space="preserve"> </w:t>
      </w:r>
      <w:r w:rsidR="00CD6608">
        <w:rPr>
          <w:rFonts w:hint="eastAsia"/>
          <w:sz w:val="22"/>
        </w:rPr>
        <w:t xml:space="preserve">by and </w:t>
      </w:r>
      <w:r w:rsidR="00CD6608" w:rsidRPr="0076635B">
        <w:rPr>
          <w:sz w:val="22"/>
          <w:lang w:eastAsia="en-US"/>
        </w:rPr>
        <w:t xml:space="preserve">between </w:t>
      </w:r>
      <w:r w:rsidR="00A368FD" w:rsidRPr="00EA4426">
        <w:rPr>
          <w:rFonts w:hint="eastAsia"/>
        </w:rPr>
        <w:t xml:space="preserve">Institute of </w:t>
      </w:r>
      <w:r w:rsidR="00A368FD">
        <w:t xml:space="preserve">Science </w:t>
      </w:r>
      <w:r w:rsidR="00133552" w:rsidRPr="00EA4426">
        <w:rPr>
          <w:rFonts w:hint="eastAsia"/>
        </w:rPr>
        <w:t>Tokyo (</w:t>
      </w:r>
      <w:r w:rsidR="00133552" w:rsidRPr="00EA4426">
        <w:t>“</w:t>
      </w:r>
      <w:r w:rsidR="00133552" w:rsidRPr="00EA4426">
        <w:rPr>
          <w:rFonts w:hint="eastAsia"/>
        </w:rPr>
        <w:t>Provider</w:t>
      </w:r>
      <w:r w:rsidR="00133552" w:rsidRPr="00EA4426">
        <w:t>”</w:t>
      </w:r>
      <w:r w:rsidR="00133552" w:rsidRPr="00EA4426">
        <w:rPr>
          <w:rFonts w:hint="eastAsia"/>
        </w:rPr>
        <w:t>),</w:t>
      </w:r>
      <w:r w:rsidR="003D6972">
        <w:rPr>
          <w:rFonts w:hint="eastAsia"/>
        </w:rPr>
        <w:t xml:space="preserve"> </w:t>
      </w:r>
      <w:r w:rsidR="003D6972" w:rsidRPr="0076635B">
        <w:rPr>
          <w:rFonts w:hint="eastAsia"/>
          <w:sz w:val="22"/>
        </w:rPr>
        <w:t xml:space="preserve">a </w:t>
      </w:r>
      <w:r w:rsidR="003D6972">
        <w:rPr>
          <w:rFonts w:hint="eastAsia"/>
          <w:sz w:val="22"/>
        </w:rPr>
        <w:t xml:space="preserve">national university </w:t>
      </w:r>
      <w:r w:rsidR="003D6972" w:rsidRPr="0076635B">
        <w:rPr>
          <w:rFonts w:hint="eastAsia"/>
          <w:sz w:val="22"/>
        </w:rPr>
        <w:t xml:space="preserve">corporation organized and existing under the laws of Japan having its principal place of business at 12-1, Ookayama 2-chome, Meguro-ku, Tokyo 152-8550, Japan, and </w:t>
      </w:r>
      <w:r w:rsidR="003D6972">
        <w:rPr>
          <w:rFonts w:hint="eastAsia"/>
          <w:sz w:val="22"/>
        </w:rPr>
        <w:t>xxxxxxxxxxxx</w:t>
      </w:r>
      <w:r w:rsidR="003D6972" w:rsidRPr="0076635B">
        <w:rPr>
          <w:rFonts w:hint="eastAsia"/>
          <w:sz w:val="22"/>
        </w:rPr>
        <w:t xml:space="preserve"> (</w:t>
      </w:r>
      <w:r w:rsidR="003D6972" w:rsidRPr="0076635B">
        <w:rPr>
          <w:sz w:val="22"/>
        </w:rPr>
        <w:t>“</w:t>
      </w:r>
      <w:r w:rsidR="003D6972" w:rsidRPr="00EA4426">
        <w:rPr>
          <w:rFonts w:hint="eastAsia"/>
        </w:rPr>
        <w:t>Recipient</w:t>
      </w:r>
      <w:r w:rsidR="003D6972" w:rsidRPr="0076635B">
        <w:rPr>
          <w:sz w:val="22"/>
        </w:rPr>
        <w:t>”</w:t>
      </w:r>
      <w:r w:rsidR="003D6972" w:rsidRPr="0076635B">
        <w:rPr>
          <w:rFonts w:hint="eastAsia"/>
          <w:sz w:val="22"/>
        </w:rPr>
        <w:t xml:space="preserve">), a corporation organized and existing under the laws of </w:t>
      </w:r>
      <w:r w:rsidR="003D6972">
        <w:rPr>
          <w:rFonts w:hint="eastAsia"/>
          <w:sz w:val="22"/>
        </w:rPr>
        <w:t>xxxxxxxx</w:t>
      </w:r>
      <w:r w:rsidR="003D6972" w:rsidRPr="0076635B">
        <w:rPr>
          <w:sz w:val="22"/>
        </w:rPr>
        <w:t xml:space="preserve"> </w:t>
      </w:r>
      <w:r w:rsidR="003D6972" w:rsidRPr="0076635B">
        <w:rPr>
          <w:rFonts w:hint="eastAsia"/>
          <w:sz w:val="22"/>
        </w:rPr>
        <w:t>with its principal place of business at</w:t>
      </w:r>
      <w:r w:rsidR="003D6972" w:rsidRPr="0076635B">
        <w:rPr>
          <w:sz w:val="22"/>
        </w:rPr>
        <w:t xml:space="preserve"> </w:t>
      </w:r>
      <w:r w:rsidR="003D6972" w:rsidRPr="00EA4426">
        <w:rPr>
          <w:rFonts w:hint="eastAsia"/>
        </w:rPr>
        <w:t>xxxxxxxxxxxxx</w:t>
      </w:r>
      <w:r w:rsidR="003D6972" w:rsidRPr="003D6972">
        <w:rPr>
          <w:rFonts w:hint="eastAsia"/>
        </w:rPr>
        <w:t xml:space="preserve"> </w:t>
      </w:r>
      <w:r w:rsidR="003D6972" w:rsidRPr="00EA4426">
        <w:rPr>
          <w:rFonts w:hint="eastAsia"/>
        </w:rPr>
        <w:t>xxxxxxxxxxxxx</w:t>
      </w:r>
      <w:r w:rsidR="003D6972" w:rsidRPr="003D6972">
        <w:rPr>
          <w:rFonts w:hint="eastAsia"/>
        </w:rPr>
        <w:t xml:space="preserve"> </w:t>
      </w:r>
      <w:r w:rsidR="003D6972" w:rsidRPr="00EA4426">
        <w:rPr>
          <w:rFonts w:hint="eastAsia"/>
        </w:rPr>
        <w:t>xxxxxxxxxxxxx</w:t>
      </w:r>
      <w:r w:rsidR="003D6972" w:rsidRPr="003D6972">
        <w:rPr>
          <w:rFonts w:hint="eastAsia"/>
        </w:rPr>
        <w:t xml:space="preserve"> </w:t>
      </w:r>
      <w:r w:rsidR="003D6972" w:rsidRPr="00EA4426">
        <w:rPr>
          <w:rFonts w:hint="eastAsia"/>
        </w:rPr>
        <w:t>xxxxxxxxxxxxx</w:t>
      </w:r>
      <w:r w:rsidR="00133552" w:rsidRPr="00EA4426">
        <w:rPr>
          <w:rFonts w:hint="eastAsia"/>
        </w:rPr>
        <w:t>) a</w:t>
      </w:r>
      <w:r w:rsidRPr="00EA4426">
        <w:rPr>
          <w:rFonts w:hint="eastAsia"/>
        </w:rPr>
        <w:t>nd the investigator associated with</w:t>
      </w:r>
      <w:r w:rsidR="00133552" w:rsidRPr="00EA4426">
        <w:rPr>
          <w:rFonts w:hint="eastAsia"/>
        </w:rPr>
        <w:t xml:space="preserve"> the Recipient (</w:t>
      </w:r>
      <w:r w:rsidR="00133552" w:rsidRPr="00EA4426">
        <w:t>“</w:t>
      </w:r>
      <w:r w:rsidR="00133552" w:rsidRPr="00EA4426">
        <w:rPr>
          <w:rFonts w:hint="eastAsia"/>
        </w:rPr>
        <w:t>Recipient</w:t>
      </w:r>
      <w:r w:rsidR="00133552" w:rsidRPr="00EA4426">
        <w:t>’</w:t>
      </w:r>
      <w:r w:rsidR="00133552" w:rsidRPr="00EA4426">
        <w:rPr>
          <w:rFonts w:hint="eastAsia"/>
        </w:rPr>
        <w:t>s Investigator</w:t>
      </w:r>
      <w:r w:rsidR="00133552" w:rsidRPr="00EA4426">
        <w:t>”</w:t>
      </w:r>
      <w:r w:rsidR="00133552" w:rsidRPr="00EA4426">
        <w:rPr>
          <w:rFonts w:hint="eastAsia"/>
        </w:rPr>
        <w:t>) agree to the following terms and conditions w</w:t>
      </w:r>
      <w:r w:rsidRPr="00EA4426">
        <w:rPr>
          <w:rFonts w:hint="eastAsia"/>
        </w:rPr>
        <w:t>ith respect to Provider</w:t>
      </w:r>
      <w:r w:rsidRPr="00EA4426">
        <w:t>’</w:t>
      </w:r>
      <w:r w:rsidRPr="00EA4426">
        <w:rPr>
          <w:rFonts w:hint="eastAsia"/>
        </w:rPr>
        <w:t xml:space="preserve">s </w:t>
      </w:r>
      <w:r w:rsidR="00133552" w:rsidRPr="00EA4426">
        <w:rPr>
          <w:rFonts w:hint="eastAsia"/>
        </w:rPr>
        <w:t>provi</w:t>
      </w:r>
      <w:r w:rsidRPr="00EA4426">
        <w:rPr>
          <w:rFonts w:hint="eastAsia"/>
        </w:rPr>
        <w:t xml:space="preserve">sion </w:t>
      </w:r>
      <w:r w:rsidR="00133552" w:rsidRPr="00EA4426">
        <w:rPr>
          <w:rFonts w:hint="eastAsia"/>
        </w:rPr>
        <w:t>of the research material (</w:t>
      </w:r>
      <w:r w:rsidR="00133552" w:rsidRPr="00EA4426">
        <w:t>“</w:t>
      </w:r>
      <w:r w:rsidR="00133552" w:rsidRPr="00EA4426">
        <w:rPr>
          <w:rFonts w:hint="eastAsia"/>
        </w:rPr>
        <w:t>Research Material</w:t>
      </w:r>
      <w:r w:rsidR="00133552" w:rsidRPr="00EA4426">
        <w:t>”</w:t>
      </w:r>
      <w:r w:rsidR="00133552" w:rsidRPr="00EA4426">
        <w:rPr>
          <w:rFonts w:hint="eastAsia"/>
        </w:rPr>
        <w:t xml:space="preserve">) </w:t>
      </w:r>
      <w:r w:rsidRPr="00EA4426">
        <w:rPr>
          <w:rFonts w:hint="eastAsia"/>
        </w:rPr>
        <w:t>defined in Appendix attached hereto</w:t>
      </w:r>
      <w:r w:rsidR="003D6972">
        <w:rPr>
          <w:rFonts w:hint="eastAsia"/>
        </w:rPr>
        <w:t xml:space="preserve"> </w:t>
      </w:r>
      <w:r w:rsidR="003D6972" w:rsidRPr="00EA4426">
        <w:rPr>
          <w:rFonts w:hint="eastAsia"/>
        </w:rPr>
        <w:t>to Recipient</w:t>
      </w:r>
      <w:r w:rsidR="00133552" w:rsidRPr="00EA4426">
        <w:rPr>
          <w:rFonts w:hint="eastAsia"/>
        </w:rPr>
        <w:t>:</w:t>
      </w:r>
      <w:r w:rsidR="00133552" w:rsidRPr="00EA4426">
        <w:t xml:space="preserve"> </w:t>
      </w:r>
      <w:r w:rsidR="005975A8" w:rsidRPr="00EA4426">
        <w:rPr>
          <w:rFonts w:hint="eastAsia"/>
          <w:u w:val="single"/>
        </w:rPr>
        <w:t xml:space="preserve">　　　　　　　　　　　</w:t>
      </w:r>
      <w:r w:rsidR="005975A8" w:rsidRPr="00EA4426">
        <w:rPr>
          <w:rFonts w:hint="eastAsia"/>
          <w:u w:val="single"/>
        </w:rPr>
        <w:t xml:space="preserve"> </w:t>
      </w:r>
      <w:r w:rsidR="00133552" w:rsidRPr="00EA4426">
        <w:t xml:space="preserve"> </w:t>
      </w:r>
      <w:r w:rsidR="00133552" w:rsidRPr="00EA4426">
        <w:rPr>
          <w:rFonts w:hint="eastAsia"/>
        </w:rPr>
        <w:t xml:space="preserve">      </w:t>
      </w:r>
      <w:r w:rsidR="005975A8" w:rsidRPr="00EA4426">
        <w:rPr>
          <w:rFonts w:hint="eastAsia"/>
        </w:rPr>
        <w:t xml:space="preserve">　　　　　　</w:t>
      </w:r>
      <w:r w:rsidR="00133552" w:rsidRPr="00EA4426">
        <w:rPr>
          <w:rFonts w:hint="eastAsia"/>
        </w:rPr>
        <w:t xml:space="preserve">          </w:t>
      </w:r>
      <w:r w:rsidR="00133552" w:rsidRPr="00EA4426">
        <w:rPr>
          <w:rFonts w:hint="eastAsia"/>
          <w:u w:val="single"/>
        </w:rPr>
        <w:t xml:space="preserve">         </w:t>
      </w:r>
    </w:p>
    <w:p w14:paraId="7A7C0C1A" w14:textId="77777777" w:rsidR="00133552" w:rsidRPr="00EA4426" w:rsidRDefault="00A310D2" w:rsidP="00133552">
      <w:pPr>
        <w:rPr>
          <w:u w:val="single"/>
        </w:rPr>
      </w:pPr>
      <w:r w:rsidRPr="00EA4426">
        <w:rPr>
          <w:rFonts w:hint="eastAsia"/>
          <w:u w:val="single"/>
        </w:rPr>
        <w:t xml:space="preserve"> </w:t>
      </w:r>
    </w:p>
    <w:p w14:paraId="03E9355D" w14:textId="77777777" w:rsidR="00065E00" w:rsidRPr="004136CD" w:rsidRDefault="00065E00" w:rsidP="00133552">
      <w:pPr>
        <w:numPr>
          <w:ilvl w:val="0"/>
          <w:numId w:val="1"/>
        </w:numPr>
      </w:pPr>
      <w:r w:rsidRPr="00EA4426">
        <w:rPr>
          <w:rFonts w:hint="eastAsia"/>
        </w:rPr>
        <w:t>As a price for the Research Material, R</w:t>
      </w:r>
      <w:r w:rsidRPr="004136CD">
        <w:rPr>
          <w:rFonts w:hint="eastAsia"/>
        </w:rPr>
        <w:t>ecipient shall</w:t>
      </w:r>
      <w:r w:rsidR="00584875" w:rsidRPr="004136CD">
        <w:rPr>
          <w:rFonts w:hint="eastAsia"/>
        </w:rPr>
        <w:t>, immediately after execution of this Agreement,</w:t>
      </w:r>
      <w:r w:rsidRPr="004136CD">
        <w:rPr>
          <w:rFonts w:hint="eastAsia"/>
        </w:rPr>
        <w:t xml:space="preserve"> pay to Provider xxxxxxxx </w:t>
      </w:r>
      <w:r w:rsidR="00B81CC1" w:rsidRPr="004136CD">
        <w:t xml:space="preserve">(including Japanese consumption tax, if applicable) </w:t>
      </w:r>
      <w:r w:rsidRPr="004136CD">
        <w:rPr>
          <w:rFonts w:hint="eastAsia"/>
        </w:rPr>
        <w:t xml:space="preserve">to the bank account </w:t>
      </w:r>
      <w:r w:rsidR="00584875" w:rsidRPr="004136CD">
        <w:rPr>
          <w:rFonts w:hint="eastAsia"/>
        </w:rPr>
        <w:t xml:space="preserve">to be </w:t>
      </w:r>
      <w:r w:rsidRPr="004136CD">
        <w:rPr>
          <w:rFonts w:hint="eastAsia"/>
        </w:rPr>
        <w:t xml:space="preserve">designated by Provider. Moreover, Recipient shall bear </w:t>
      </w:r>
      <w:r w:rsidR="003D6972" w:rsidRPr="004136CD">
        <w:rPr>
          <w:rFonts w:hint="eastAsia"/>
        </w:rPr>
        <w:t xml:space="preserve">all </w:t>
      </w:r>
      <w:r w:rsidRPr="004136CD">
        <w:rPr>
          <w:rFonts w:hint="eastAsia"/>
        </w:rPr>
        <w:t xml:space="preserve">the cost of </w:t>
      </w:r>
      <w:r w:rsidR="003D6972" w:rsidRPr="004136CD">
        <w:rPr>
          <w:rFonts w:hint="eastAsia"/>
        </w:rPr>
        <w:t>provision</w:t>
      </w:r>
      <w:r w:rsidRPr="004136CD">
        <w:rPr>
          <w:rFonts w:hint="eastAsia"/>
        </w:rPr>
        <w:t xml:space="preserve"> of the Research Material </w:t>
      </w:r>
      <w:r w:rsidR="00584875" w:rsidRPr="004136CD">
        <w:rPr>
          <w:rFonts w:hint="eastAsia"/>
        </w:rPr>
        <w:t>by Provider</w:t>
      </w:r>
      <w:r w:rsidRPr="004136CD">
        <w:rPr>
          <w:rFonts w:hint="eastAsia"/>
        </w:rPr>
        <w:t xml:space="preserve"> to </w:t>
      </w:r>
      <w:r w:rsidR="00584875" w:rsidRPr="004136CD">
        <w:rPr>
          <w:rFonts w:hint="eastAsia"/>
        </w:rPr>
        <w:t>Recipient</w:t>
      </w:r>
      <w:r w:rsidRPr="004136CD">
        <w:rPr>
          <w:rFonts w:hint="eastAsia"/>
        </w:rPr>
        <w:t>.</w:t>
      </w:r>
    </w:p>
    <w:p w14:paraId="24B0E443" w14:textId="77777777" w:rsidR="00065E00" w:rsidRPr="004136CD" w:rsidRDefault="00065E00" w:rsidP="00065E00"/>
    <w:p w14:paraId="3131B003" w14:textId="77777777" w:rsidR="00133552" w:rsidRPr="00EA4426" w:rsidRDefault="00065E00" w:rsidP="00133552">
      <w:pPr>
        <w:numPr>
          <w:ilvl w:val="0"/>
          <w:numId w:val="1"/>
        </w:numPr>
      </w:pPr>
      <w:r w:rsidRPr="00EA4426">
        <w:rPr>
          <w:rFonts w:hint="eastAsia"/>
        </w:rPr>
        <w:t>The</w:t>
      </w:r>
      <w:r w:rsidR="00133552" w:rsidRPr="00EA4426">
        <w:rPr>
          <w:rFonts w:hint="eastAsia"/>
        </w:rPr>
        <w:t xml:space="preserve"> Research Material </w:t>
      </w:r>
      <w:r w:rsidR="00584875" w:rsidRPr="00EA4426">
        <w:rPr>
          <w:rFonts w:hint="eastAsia"/>
        </w:rPr>
        <w:t>shall</w:t>
      </w:r>
      <w:r w:rsidR="00133552" w:rsidRPr="00EA4426">
        <w:rPr>
          <w:rFonts w:hint="eastAsia"/>
        </w:rPr>
        <w:t xml:space="preserve"> not be used in human subjects. The Research Material </w:t>
      </w:r>
      <w:r w:rsidR="00584875" w:rsidRPr="00EA4426">
        <w:rPr>
          <w:rFonts w:hint="eastAsia"/>
        </w:rPr>
        <w:t xml:space="preserve">shall </w:t>
      </w:r>
      <w:r w:rsidR="00133552" w:rsidRPr="00EA4426">
        <w:rPr>
          <w:rFonts w:hint="eastAsia"/>
        </w:rPr>
        <w:t xml:space="preserve">be used </w:t>
      </w:r>
      <w:r w:rsidR="00A310D2" w:rsidRPr="00EA4426">
        <w:rPr>
          <w:rFonts w:hint="eastAsia"/>
        </w:rPr>
        <w:t xml:space="preserve">only </w:t>
      </w:r>
      <w:r w:rsidR="00133552" w:rsidRPr="00EA4426">
        <w:rPr>
          <w:rFonts w:hint="eastAsia"/>
        </w:rPr>
        <w:t>for research purposes by Recipient</w:t>
      </w:r>
      <w:r w:rsidR="00133552" w:rsidRPr="00EA4426">
        <w:t>’</w:t>
      </w:r>
      <w:r w:rsidR="00133552" w:rsidRPr="00EA4426">
        <w:rPr>
          <w:rFonts w:hint="eastAsia"/>
        </w:rPr>
        <w:t xml:space="preserve">s Investigator in her or his laboratory for </w:t>
      </w:r>
      <w:r w:rsidR="00A310D2" w:rsidRPr="00EA4426">
        <w:rPr>
          <w:rFonts w:hint="eastAsia"/>
        </w:rPr>
        <w:t>perform</w:t>
      </w:r>
      <w:r w:rsidR="008C51D8" w:rsidRPr="00EA4426">
        <w:rPr>
          <w:rFonts w:hint="eastAsia"/>
        </w:rPr>
        <w:t>ance of</w:t>
      </w:r>
      <w:r w:rsidR="00A310D2" w:rsidRPr="00EA4426">
        <w:rPr>
          <w:rFonts w:hint="eastAsia"/>
        </w:rPr>
        <w:t xml:space="preserve"> </w:t>
      </w:r>
      <w:r w:rsidR="00133552" w:rsidRPr="00EA4426">
        <w:rPr>
          <w:rFonts w:hint="eastAsia"/>
        </w:rPr>
        <w:t xml:space="preserve">the research project </w:t>
      </w:r>
      <w:r w:rsidR="00A310D2" w:rsidRPr="00EA4426">
        <w:rPr>
          <w:rFonts w:hint="eastAsia"/>
        </w:rPr>
        <w:t>(</w:t>
      </w:r>
      <w:r w:rsidR="00A310D2" w:rsidRPr="00EA4426">
        <w:t>“</w:t>
      </w:r>
      <w:r w:rsidR="00A310D2" w:rsidRPr="00EA4426">
        <w:rPr>
          <w:rFonts w:hint="eastAsia"/>
        </w:rPr>
        <w:t>Research Project</w:t>
      </w:r>
      <w:r w:rsidR="00A310D2" w:rsidRPr="00EA4426">
        <w:t>”</w:t>
      </w:r>
      <w:r w:rsidR="00A310D2" w:rsidRPr="00EA4426">
        <w:rPr>
          <w:rFonts w:hint="eastAsia"/>
        </w:rPr>
        <w:t xml:space="preserve">) </w:t>
      </w:r>
      <w:r w:rsidR="008C51D8" w:rsidRPr="00EA4426">
        <w:rPr>
          <w:rFonts w:hint="eastAsia"/>
        </w:rPr>
        <w:t>defined in Appendix attached hereto</w:t>
      </w:r>
      <w:r w:rsidR="00133552" w:rsidRPr="00EA4426">
        <w:rPr>
          <w:rFonts w:hint="eastAsia"/>
        </w:rPr>
        <w:t xml:space="preserve"> under suita</w:t>
      </w:r>
      <w:r w:rsidR="00584875" w:rsidRPr="00EA4426">
        <w:rPr>
          <w:rFonts w:hint="eastAsia"/>
        </w:rPr>
        <w:t>ble containment conditions. The</w:t>
      </w:r>
      <w:r w:rsidR="00133552" w:rsidRPr="00EA4426">
        <w:rPr>
          <w:rFonts w:hint="eastAsia"/>
        </w:rPr>
        <w:t xml:space="preserve"> Research Material </w:t>
      </w:r>
      <w:r w:rsidR="00584875" w:rsidRPr="00EA4426">
        <w:rPr>
          <w:rFonts w:hint="eastAsia"/>
        </w:rPr>
        <w:t xml:space="preserve">shall </w:t>
      </w:r>
      <w:r w:rsidR="00133552" w:rsidRPr="00EA4426">
        <w:rPr>
          <w:rFonts w:hint="eastAsia"/>
        </w:rPr>
        <w:t xml:space="preserve">not be used by </w:t>
      </w:r>
      <w:r w:rsidR="00584875" w:rsidRPr="00EA4426">
        <w:rPr>
          <w:rFonts w:hint="eastAsia"/>
        </w:rPr>
        <w:t xml:space="preserve">Recipient for-profit </w:t>
      </w:r>
      <w:r w:rsidR="00133552" w:rsidRPr="00EA4426">
        <w:rPr>
          <w:rFonts w:hint="eastAsia"/>
        </w:rPr>
        <w:t>for screening or sale for which</w:t>
      </w:r>
      <w:r w:rsidR="00584875" w:rsidRPr="00EA4426">
        <w:rPr>
          <w:rFonts w:hint="eastAsia"/>
        </w:rPr>
        <w:t xml:space="preserve"> a commercialization license is to</w:t>
      </w:r>
      <w:r w:rsidR="00133552" w:rsidRPr="00EA4426">
        <w:rPr>
          <w:rFonts w:hint="eastAsia"/>
        </w:rPr>
        <w:t xml:space="preserve"> be required. Recipient agrees to comply with all relevant laws, regulations and guidelines applicable to</w:t>
      </w:r>
      <w:r w:rsidR="00584875" w:rsidRPr="00EA4426">
        <w:rPr>
          <w:rFonts w:hint="eastAsia"/>
        </w:rPr>
        <w:t xml:space="preserve"> </w:t>
      </w:r>
      <w:r w:rsidR="00133552" w:rsidRPr="00EA4426">
        <w:rPr>
          <w:rFonts w:hint="eastAsia"/>
        </w:rPr>
        <w:t>the Research Project and the handling of the Research Material.</w:t>
      </w:r>
    </w:p>
    <w:p w14:paraId="5A3A3C7A" w14:textId="77777777" w:rsidR="00133552" w:rsidRPr="00EA4426" w:rsidRDefault="00133552" w:rsidP="00133552"/>
    <w:p w14:paraId="072F08EA" w14:textId="77777777" w:rsidR="00133552" w:rsidRDefault="003D6972" w:rsidP="00133552">
      <w:pPr>
        <w:numPr>
          <w:ilvl w:val="0"/>
          <w:numId w:val="1"/>
        </w:numPr>
      </w:pPr>
      <w:r>
        <w:rPr>
          <w:rFonts w:hint="eastAsia"/>
        </w:rPr>
        <w:t>In any</w:t>
      </w:r>
      <w:r w:rsidR="00133552" w:rsidRPr="00EA4426">
        <w:rPr>
          <w:rFonts w:hint="eastAsia"/>
        </w:rPr>
        <w:t xml:space="preserve"> oral presentation or written publications concerning the Research Project, Recipient </w:t>
      </w:r>
      <w:r w:rsidR="008C51D8" w:rsidRPr="00EA4426">
        <w:rPr>
          <w:rFonts w:hint="eastAsia"/>
        </w:rPr>
        <w:t>shall, unless otherwise requested</w:t>
      </w:r>
      <w:r>
        <w:rPr>
          <w:rFonts w:hint="eastAsia"/>
        </w:rPr>
        <w:t xml:space="preserve"> by </w:t>
      </w:r>
      <w:r w:rsidRPr="00EA4426">
        <w:rPr>
          <w:rFonts w:hint="eastAsia"/>
        </w:rPr>
        <w:t>Provider</w:t>
      </w:r>
      <w:r w:rsidR="008C51D8" w:rsidRPr="00EA4426">
        <w:rPr>
          <w:rFonts w:hint="eastAsia"/>
        </w:rPr>
        <w:t xml:space="preserve">, </w:t>
      </w:r>
      <w:r w:rsidR="00133552" w:rsidRPr="00EA4426">
        <w:rPr>
          <w:rFonts w:hint="eastAsia"/>
        </w:rPr>
        <w:t>acknowledge Provider</w:t>
      </w:r>
      <w:r w:rsidR="00133552" w:rsidRPr="00EA4426">
        <w:t>’</w:t>
      </w:r>
      <w:r w:rsidR="00133552" w:rsidRPr="00EA4426">
        <w:rPr>
          <w:rFonts w:hint="eastAsia"/>
        </w:rPr>
        <w:t>s contribution of this Research Material</w:t>
      </w:r>
      <w:r w:rsidR="008C51D8" w:rsidRPr="00EA4426">
        <w:rPr>
          <w:rFonts w:hint="eastAsia"/>
        </w:rPr>
        <w:t xml:space="preserve"> to the Research Project</w:t>
      </w:r>
      <w:r w:rsidR="00133552" w:rsidRPr="00EA4426">
        <w:rPr>
          <w:rFonts w:hint="eastAsia"/>
        </w:rPr>
        <w:t>. To the extent permitted by law, Recipient agrees to treat in confidence for a period of three (3) years from the date of its disclosure any of Provider</w:t>
      </w:r>
      <w:r w:rsidR="00133552" w:rsidRPr="00EA4426">
        <w:t>’</w:t>
      </w:r>
      <w:r w:rsidR="00133552" w:rsidRPr="00EA4426">
        <w:rPr>
          <w:rFonts w:hint="eastAsia"/>
        </w:rPr>
        <w:t>s written information about th</w:t>
      </w:r>
      <w:r w:rsidR="008C51D8" w:rsidRPr="00EA4426">
        <w:rPr>
          <w:rFonts w:hint="eastAsia"/>
        </w:rPr>
        <w:t>e</w:t>
      </w:r>
      <w:r w:rsidR="00133552" w:rsidRPr="00EA4426">
        <w:rPr>
          <w:rFonts w:hint="eastAsia"/>
        </w:rPr>
        <w:t xml:space="preserve"> Research Material that is marked </w:t>
      </w:r>
      <w:r w:rsidR="00133552" w:rsidRPr="00EA4426">
        <w:t>“</w:t>
      </w:r>
      <w:r w:rsidR="00133552" w:rsidRPr="00EA4426">
        <w:rPr>
          <w:rFonts w:hint="eastAsia"/>
        </w:rPr>
        <w:t>C</w:t>
      </w:r>
      <w:r w:rsidR="00EA4426">
        <w:rPr>
          <w:rFonts w:hint="eastAsia"/>
        </w:rPr>
        <w:t>onfidential</w:t>
      </w:r>
      <w:r w:rsidR="00133552" w:rsidRPr="00EA4426">
        <w:t>”</w:t>
      </w:r>
      <w:r w:rsidR="00133552" w:rsidRPr="00EA4426">
        <w:rPr>
          <w:rFonts w:hint="eastAsia"/>
        </w:rPr>
        <w:t xml:space="preserve"> except for information that </w:t>
      </w:r>
      <w:r w:rsidR="00EA4426">
        <w:rPr>
          <w:rFonts w:hint="eastAsia"/>
        </w:rPr>
        <w:t xml:space="preserve">is already </w:t>
      </w:r>
      <w:r w:rsidR="00133552" w:rsidRPr="00EA4426">
        <w:rPr>
          <w:rFonts w:hint="eastAsia"/>
        </w:rPr>
        <w:t xml:space="preserve">known to Recipient </w:t>
      </w:r>
      <w:r w:rsidR="00EA4426">
        <w:rPr>
          <w:rFonts w:hint="eastAsia"/>
        </w:rPr>
        <w:t xml:space="preserve">at the time of disclosure thereof </w:t>
      </w:r>
      <w:r w:rsidR="0046511D">
        <w:rPr>
          <w:rFonts w:hint="eastAsia"/>
        </w:rPr>
        <w:t xml:space="preserve">or that </w:t>
      </w:r>
      <w:r w:rsidR="00133552" w:rsidRPr="00EA4426">
        <w:rPr>
          <w:rFonts w:hint="eastAsia"/>
        </w:rPr>
        <w:t xml:space="preserve">becomes publicly available </w:t>
      </w:r>
      <w:r w:rsidR="00EA4426">
        <w:rPr>
          <w:rFonts w:hint="eastAsia"/>
        </w:rPr>
        <w:t xml:space="preserve">after disclosure thereof without default of </w:t>
      </w:r>
      <w:r w:rsidR="00EA4426" w:rsidRPr="00EA4426">
        <w:rPr>
          <w:rFonts w:hint="eastAsia"/>
        </w:rPr>
        <w:t>Recipient</w:t>
      </w:r>
      <w:r w:rsidR="00133552" w:rsidRPr="00EA4426">
        <w:rPr>
          <w:rFonts w:hint="eastAsia"/>
        </w:rPr>
        <w:t>. Any oral disclosure</w:t>
      </w:r>
      <w:r w:rsidR="008C51D8" w:rsidRPr="00EA4426">
        <w:rPr>
          <w:rFonts w:hint="eastAsia"/>
        </w:rPr>
        <w:t xml:space="preserve"> of information</w:t>
      </w:r>
      <w:r w:rsidR="00133552" w:rsidRPr="00EA4426">
        <w:rPr>
          <w:rFonts w:hint="eastAsia"/>
        </w:rPr>
        <w:t xml:space="preserve"> from Provider to Recipient shall be identified as </w:t>
      </w:r>
      <w:r w:rsidR="00EA4426" w:rsidRPr="00EA4426">
        <w:t>“</w:t>
      </w:r>
      <w:r w:rsidR="00EA4426" w:rsidRPr="00EA4426">
        <w:rPr>
          <w:rFonts w:hint="eastAsia"/>
        </w:rPr>
        <w:t>C</w:t>
      </w:r>
      <w:r w:rsidR="00EA4426">
        <w:rPr>
          <w:rFonts w:hint="eastAsia"/>
        </w:rPr>
        <w:t>onfidential</w:t>
      </w:r>
      <w:r w:rsidR="00EA4426" w:rsidRPr="00EA4426">
        <w:t>”</w:t>
      </w:r>
      <w:r w:rsidR="00EA4426">
        <w:rPr>
          <w:rFonts w:hint="eastAsia"/>
        </w:rPr>
        <w:t xml:space="preserve"> </w:t>
      </w:r>
      <w:r w:rsidR="00133552" w:rsidRPr="00EA4426">
        <w:rPr>
          <w:rFonts w:hint="eastAsia"/>
        </w:rPr>
        <w:t xml:space="preserve">by written notice </w:t>
      </w:r>
      <w:r w:rsidR="00EA4426">
        <w:rPr>
          <w:rFonts w:hint="eastAsia"/>
        </w:rPr>
        <w:t xml:space="preserve">to be delivered by </w:t>
      </w:r>
      <w:r w:rsidR="00EA4426" w:rsidRPr="00EA4426">
        <w:rPr>
          <w:rFonts w:hint="eastAsia"/>
        </w:rPr>
        <w:t xml:space="preserve">Provider to </w:t>
      </w:r>
      <w:r w:rsidR="00133552" w:rsidRPr="00EA4426">
        <w:rPr>
          <w:rFonts w:hint="eastAsia"/>
        </w:rPr>
        <w:t>Recipient</w:t>
      </w:r>
      <w:r w:rsidR="00EA4426">
        <w:rPr>
          <w:rFonts w:hint="eastAsia"/>
        </w:rPr>
        <w:t xml:space="preserve">. </w:t>
      </w:r>
    </w:p>
    <w:p w14:paraId="32759E66" w14:textId="77777777" w:rsidR="00EA4426" w:rsidRPr="00EA4426" w:rsidRDefault="00EA4426" w:rsidP="00EA4426"/>
    <w:p w14:paraId="654A7B08" w14:textId="77777777" w:rsidR="0046511D" w:rsidRDefault="00EA4426" w:rsidP="00133552">
      <w:pPr>
        <w:numPr>
          <w:ilvl w:val="0"/>
          <w:numId w:val="1"/>
        </w:numPr>
      </w:pPr>
      <w:r>
        <w:rPr>
          <w:rFonts w:hint="eastAsia"/>
        </w:rPr>
        <w:t>The</w:t>
      </w:r>
      <w:r w:rsidR="00133552" w:rsidRPr="00EA4426">
        <w:rPr>
          <w:rFonts w:hint="eastAsia"/>
        </w:rPr>
        <w:t xml:space="preserve"> Research Material represents a significant investment on the part of Provider</w:t>
      </w:r>
      <w:r w:rsidR="002D1242">
        <w:rPr>
          <w:rFonts w:hint="eastAsia"/>
        </w:rPr>
        <w:t xml:space="preserve"> and is at all times</w:t>
      </w:r>
      <w:r w:rsidR="00133552" w:rsidRPr="00EA4426">
        <w:rPr>
          <w:rFonts w:hint="eastAsia"/>
        </w:rPr>
        <w:t xml:space="preserve"> proprietary to Provider. Recipient</w:t>
      </w:r>
      <w:r w:rsidR="00133552" w:rsidRPr="00EA4426">
        <w:t>’</w:t>
      </w:r>
      <w:r w:rsidR="00133552" w:rsidRPr="00EA4426">
        <w:rPr>
          <w:rFonts w:hint="eastAsia"/>
        </w:rPr>
        <w:t xml:space="preserve">s Investigator therefore agrees to retain control over the Research Material and further agrees not to transfer the </w:t>
      </w:r>
      <w:r w:rsidR="00133552" w:rsidRPr="00EA4426">
        <w:rPr>
          <w:rFonts w:hint="eastAsia"/>
        </w:rPr>
        <w:lastRenderedPageBreak/>
        <w:t xml:space="preserve">Research Material to other people not under her or his direct supervision without </w:t>
      </w:r>
      <w:r w:rsidR="002D1242">
        <w:rPr>
          <w:rFonts w:hint="eastAsia"/>
        </w:rPr>
        <w:t xml:space="preserve">prior </w:t>
      </w:r>
      <w:r w:rsidR="00133552" w:rsidRPr="00EA4426">
        <w:rPr>
          <w:rFonts w:hint="eastAsia"/>
        </w:rPr>
        <w:t xml:space="preserve">written </w:t>
      </w:r>
      <w:r w:rsidR="002D1242">
        <w:rPr>
          <w:rFonts w:hint="eastAsia"/>
        </w:rPr>
        <w:t>consent</w:t>
      </w:r>
      <w:r w:rsidR="00133552" w:rsidRPr="00EA4426">
        <w:rPr>
          <w:rFonts w:hint="eastAsia"/>
        </w:rPr>
        <w:t xml:space="preserve"> of Provider. Provider reserves the right to distribute the Research Material to others and to use it for its own purposes.</w:t>
      </w:r>
    </w:p>
    <w:p w14:paraId="755EC2C9" w14:textId="77777777" w:rsidR="00133552" w:rsidRPr="00EA4426" w:rsidRDefault="0046511D" w:rsidP="0046511D">
      <w:r w:rsidRPr="00EA4426">
        <w:rPr>
          <w:rFonts w:hint="eastAsia"/>
        </w:rPr>
        <w:t xml:space="preserve"> </w:t>
      </w:r>
    </w:p>
    <w:p w14:paraId="4F6393E7" w14:textId="77777777" w:rsidR="00133552" w:rsidRPr="00EA4426" w:rsidRDefault="002D1242" w:rsidP="00133552">
      <w:pPr>
        <w:numPr>
          <w:ilvl w:val="0"/>
          <w:numId w:val="1"/>
        </w:numPr>
      </w:pPr>
      <w:r>
        <w:rPr>
          <w:rFonts w:hint="eastAsia"/>
        </w:rPr>
        <w:t>The</w:t>
      </w:r>
      <w:r w:rsidR="00133552" w:rsidRPr="00EA4426">
        <w:rPr>
          <w:rFonts w:hint="eastAsia"/>
        </w:rPr>
        <w:t xml:space="preserve"> Research Material </w:t>
      </w:r>
      <w:r>
        <w:rPr>
          <w:rFonts w:hint="eastAsia"/>
        </w:rPr>
        <w:t xml:space="preserve">shall be </w:t>
      </w:r>
      <w:r w:rsidR="00133552" w:rsidRPr="00EA4426">
        <w:rPr>
          <w:rFonts w:hint="eastAsia"/>
        </w:rPr>
        <w:t xml:space="preserve">supplied </w:t>
      </w:r>
      <w:r>
        <w:rPr>
          <w:rFonts w:hint="eastAsia"/>
        </w:rPr>
        <w:t xml:space="preserve">by </w:t>
      </w:r>
      <w:r w:rsidRPr="00EA4426">
        <w:rPr>
          <w:rFonts w:hint="eastAsia"/>
        </w:rPr>
        <w:t xml:space="preserve">Provider </w:t>
      </w:r>
      <w:r w:rsidR="00133552" w:rsidRPr="00EA4426">
        <w:rPr>
          <w:rFonts w:hint="eastAsia"/>
        </w:rPr>
        <w:t xml:space="preserve">to Recipient with no warranties, </w:t>
      </w:r>
      <w:r>
        <w:rPr>
          <w:rFonts w:hint="eastAsia"/>
        </w:rPr>
        <w:t xml:space="preserve">whether </w:t>
      </w:r>
      <w:r w:rsidR="00133552" w:rsidRPr="00EA4426">
        <w:rPr>
          <w:rFonts w:hint="eastAsia"/>
        </w:rPr>
        <w:t>express or implied, including any warranty of merchantability or fitness for a particular purpose. Provider makes no representations that the use of the Research Material will not infringe any patent or proprietary rights of third parties.</w:t>
      </w:r>
    </w:p>
    <w:p w14:paraId="3A2DDA90" w14:textId="77777777" w:rsidR="00133552" w:rsidRPr="00EA4426" w:rsidRDefault="00133552" w:rsidP="00133552"/>
    <w:p w14:paraId="0C269165" w14:textId="77777777" w:rsidR="00133552" w:rsidRPr="00EA4426" w:rsidRDefault="00133552" w:rsidP="002D1242">
      <w:pPr>
        <w:numPr>
          <w:ilvl w:val="0"/>
          <w:numId w:val="1"/>
        </w:numPr>
      </w:pPr>
      <w:r w:rsidRPr="00EA4426">
        <w:rPr>
          <w:rFonts w:hint="eastAsia"/>
        </w:rPr>
        <w:t>Recipient and Recipient</w:t>
      </w:r>
      <w:r w:rsidRPr="00EA4426">
        <w:t>’</w:t>
      </w:r>
      <w:r w:rsidRPr="00EA4426">
        <w:rPr>
          <w:rFonts w:hint="eastAsia"/>
        </w:rPr>
        <w:t>s Investigator acknowledge that the Research Material</w:t>
      </w:r>
      <w:r w:rsidR="002D1242">
        <w:rPr>
          <w:rFonts w:hint="eastAsia"/>
        </w:rPr>
        <w:t xml:space="preserve"> is or may be the subject to</w:t>
      </w:r>
      <w:r w:rsidRPr="00EA4426">
        <w:rPr>
          <w:rFonts w:hint="eastAsia"/>
        </w:rPr>
        <w:t xml:space="preserve"> a patent application. This </w:t>
      </w:r>
      <w:r w:rsidR="002D1242">
        <w:rPr>
          <w:rFonts w:hint="eastAsia"/>
        </w:rPr>
        <w:t>A</w:t>
      </w:r>
      <w:r w:rsidRPr="00EA4426">
        <w:t>greement</w:t>
      </w:r>
      <w:r w:rsidR="002D1242">
        <w:rPr>
          <w:rFonts w:hint="eastAsia"/>
        </w:rPr>
        <w:t xml:space="preserve"> shall</w:t>
      </w:r>
      <w:r w:rsidRPr="00EA4426">
        <w:rPr>
          <w:rFonts w:hint="eastAsia"/>
        </w:rPr>
        <w:t xml:space="preserve"> not </w:t>
      </w:r>
      <w:r w:rsidR="002D1242">
        <w:rPr>
          <w:rFonts w:hint="eastAsia"/>
        </w:rPr>
        <w:t xml:space="preserve">be construed to </w:t>
      </w:r>
      <w:r w:rsidRPr="00EA4426">
        <w:rPr>
          <w:rFonts w:hint="eastAsia"/>
        </w:rPr>
        <w:t>grant Recipient or Recipient</w:t>
      </w:r>
      <w:r w:rsidRPr="00EA4426">
        <w:t>’</w:t>
      </w:r>
      <w:r w:rsidRPr="00EA4426">
        <w:rPr>
          <w:rFonts w:hint="eastAsia"/>
        </w:rPr>
        <w:t>s Investigator any license under a patent or any other intellectua</w:t>
      </w:r>
      <w:r w:rsidR="002D1242">
        <w:rPr>
          <w:rFonts w:hint="eastAsia"/>
        </w:rPr>
        <w:t xml:space="preserve">l property right </w:t>
      </w:r>
      <w:r w:rsidR="0046511D">
        <w:rPr>
          <w:rFonts w:hint="eastAsia"/>
        </w:rPr>
        <w:t xml:space="preserve">in connection with </w:t>
      </w:r>
      <w:r w:rsidR="002D1242">
        <w:rPr>
          <w:rFonts w:hint="eastAsia"/>
        </w:rPr>
        <w:t>the</w:t>
      </w:r>
      <w:r w:rsidRPr="00EA4426">
        <w:rPr>
          <w:rFonts w:hint="eastAsia"/>
        </w:rPr>
        <w:t xml:space="preserve"> Research Material.</w:t>
      </w:r>
    </w:p>
    <w:p w14:paraId="3EA48351" w14:textId="77777777" w:rsidR="00133552" w:rsidRPr="00EA4426" w:rsidRDefault="00133552" w:rsidP="00133552"/>
    <w:p w14:paraId="484E9A09" w14:textId="77777777" w:rsidR="00133552" w:rsidRPr="00EA4426" w:rsidRDefault="002D1242" w:rsidP="00133552">
      <w:pPr>
        <w:numPr>
          <w:ilvl w:val="0"/>
          <w:numId w:val="1"/>
        </w:numPr>
      </w:pPr>
      <w:r>
        <w:rPr>
          <w:rFonts w:hint="eastAsia"/>
        </w:rPr>
        <w:t>In case</w:t>
      </w:r>
      <w:r w:rsidR="00133552" w:rsidRPr="00EA4426">
        <w:rPr>
          <w:rFonts w:hint="eastAsia"/>
        </w:rPr>
        <w:t xml:space="preserve"> Recipient </w:t>
      </w:r>
      <w:r>
        <w:rPr>
          <w:rFonts w:hint="eastAsia"/>
        </w:rPr>
        <w:t>or</w:t>
      </w:r>
      <w:r w:rsidR="00133552" w:rsidRPr="00EA4426">
        <w:rPr>
          <w:rFonts w:hint="eastAsia"/>
        </w:rPr>
        <w:t xml:space="preserve"> Recipient</w:t>
      </w:r>
      <w:r w:rsidR="00133552" w:rsidRPr="00EA4426">
        <w:t>’</w:t>
      </w:r>
      <w:r w:rsidR="00133552" w:rsidRPr="00EA4426">
        <w:rPr>
          <w:rFonts w:hint="eastAsia"/>
        </w:rPr>
        <w:t xml:space="preserve">s Investigator seeks to obtain </w:t>
      </w:r>
      <w:r w:rsidRPr="00EA4426">
        <w:rPr>
          <w:rFonts w:hint="eastAsia"/>
        </w:rPr>
        <w:t>a patent</w:t>
      </w:r>
      <w:r w:rsidR="001F3734">
        <w:rPr>
          <w:rFonts w:hint="eastAsia"/>
        </w:rPr>
        <w:t>,</w:t>
      </w:r>
      <w:r w:rsidRPr="00EA4426">
        <w:rPr>
          <w:rFonts w:hint="eastAsia"/>
        </w:rPr>
        <w:t xml:space="preserve"> </w:t>
      </w:r>
      <w:r w:rsidR="001F3734" w:rsidRPr="00EA4426">
        <w:rPr>
          <w:rFonts w:hint="eastAsia"/>
        </w:rPr>
        <w:t xml:space="preserve">copyright, trademark </w:t>
      </w:r>
      <w:r>
        <w:rPr>
          <w:rFonts w:hint="eastAsia"/>
        </w:rPr>
        <w:t xml:space="preserve">or any other </w:t>
      </w:r>
      <w:r w:rsidR="00133552" w:rsidRPr="00EA4426">
        <w:rPr>
          <w:rFonts w:hint="eastAsia"/>
        </w:rPr>
        <w:t>intellectual property right with respect to any research product obtained</w:t>
      </w:r>
      <w:r>
        <w:rPr>
          <w:rFonts w:hint="eastAsia"/>
        </w:rPr>
        <w:t xml:space="preserve"> through the use of </w:t>
      </w:r>
      <w:r w:rsidR="00133552" w:rsidRPr="00EA4426">
        <w:rPr>
          <w:rFonts w:hint="eastAsia"/>
        </w:rPr>
        <w:t xml:space="preserve">the Research Material, they </w:t>
      </w:r>
      <w:r>
        <w:rPr>
          <w:rFonts w:hint="eastAsia"/>
        </w:rPr>
        <w:t xml:space="preserve">shall </w:t>
      </w:r>
      <w:r w:rsidR="00133552" w:rsidRPr="00EA4426">
        <w:rPr>
          <w:rFonts w:hint="eastAsia"/>
        </w:rPr>
        <w:t xml:space="preserve">first report </w:t>
      </w:r>
      <w:r w:rsidR="0046511D">
        <w:rPr>
          <w:rFonts w:hint="eastAsia"/>
        </w:rPr>
        <w:t xml:space="preserve">it </w:t>
      </w:r>
      <w:r w:rsidR="00133552" w:rsidRPr="00EA4426">
        <w:rPr>
          <w:rFonts w:hint="eastAsia"/>
        </w:rPr>
        <w:t>to Provider and comply with a separate agreement in relation thereto.</w:t>
      </w:r>
    </w:p>
    <w:p w14:paraId="0A781C6C" w14:textId="77777777" w:rsidR="00133552" w:rsidRPr="00EA4426" w:rsidRDefault="00133552" w:rsidP="00133552"/>
    <w:p w14:paraId="3CE703D9" w14:textId="77777777" w:rsidR="00133552" w:rsidRPr="00EA4426" w:rsidRDefault="00133552" w:rsidP="00133552">
      <w:pPr>
        <w:numPr>
          <w:ilvl w:val="0"/>
          <w:numId w:val="1"/>
        </w:numPr>
      </w:pPr>
      <w:r w:rsidRPr="00EA4426">
        <w:rPr>
          <w:rFonts w:hint="eastAsia"/>
        </w:rPr>
        <w:t>Recipient or Recipient</w:t>
      </w:r>
      <w:r w:rsidRPr="00EA4426">
        <w:t>’</w:t>
      </w:r>
      <w:r w:rsidRPr="00EA4426">
        <w:rPr>
          <w:rFonts w:hint="eastAsia"/>
        </w:rPr>
        <w:t>s Investigator assumes all liability for claims against Recipient</w:t>
      </w:r>
      <w:r w:rsidR="001F3734">
        <w:rPr>
          <w:rFonts w:hint="eastAsia"/>
        </w:rPr>
        <w:t>,</w:t>
      </w:r>
      <w:r w:rsidRPr="00EA4426">
        <w:rPr>
          <w:rFonts w:hint="eastAsia"/>
        </w:rPr>
        <w:t xml:space="preserve"> Recipient Investigator </w:t>
      </w:r>
      <w:r w:rsidR="001F3734">
        <w:rPr>
          <w:rFonts w:hint="eastAsia"/>
        </w:rPr>
        <w:t xml:space="preserve">or Provider </w:t>
      </w:r>
      <w:r w:rsidR="002D1242">
        <w:rPr>
          <w:rFonts w:hint="eastAsia"/>
        </w:rPr>
        <w:t>by any</w:t>
      </w:r>
      <w:r w:rsidRPr="00EA4426">
        <w:rPr>
          <w:rFonts w:hint="eastAsia"/>
        </w:rPr>
        <w:t xml:space="preserve"> third party for infringement of </w:t>
      </w:r>
      <w:r w:rsidR="002D1242">
        <w:rPr>
          <w:rFonts w:hint="eastAsia"/>
        </w:rPr>
        <w:t>its</w:t>
      </w:r>
      <w:r w:rsidRPr="00EA4426">
        <w:rPr>
          <w:rFonts w:hint="eastAsia"/>
        </w:rPr>
        <w:t xml:space="preserve"> patent, copyright, trademark or </w:t>
      </w:r>
      <w:r w:rsidR="002D1242">
        <w:rPr>
          <w:rFonts w:hint="eastAsia"/>
        </w:rPr>
        <w:t xml:space="preserve">any </w:t>
      </w:r>
      <w:r w:rsidRPr="00EA4426">
        <w:rPr>
          <w:rFonts w:hint="eastAsia"/>
        </w:rPr>
        <w:t>other intellectual property right, which may arise from the use, storage or disposition of the Research Material by Recipient or Recipient</w:t>
      </w:r>
      <w:r w:rsidRPr="00EA4426">
        <w:t>’</w:t>
      </w:r>
      <w:r w:rsidRPr="00EA4426">
        <w:rPr>
          <w:rFonts w:hint="eastAsia"/>
        </w:rPr>
        <w:t xml:space="preserve">s Investigator except </w:t>
      </w:r>
      <w:r w:rsidR="001F3734">
        <w:rPr>
          <w:rFonts w:hint="eastAsia"/>
        </w:rPr>
        <w:t xml:space="preserve">the case </w:t>
      </w:r>
      <w:r w:rsidRPr="00EA4426">
        <w:rPr>
          <w:rFonts w:hint="eastAsia"/>
        </w:rPr>
        <w:t xml:space="preserve">where the dispute arises from the gross negligence or willful misconduct of Provider. </w:t>
      </w:r>
    </w:p>
    <w:p w14:paraId="058B608C" w14:textId="77777777" w:rsidR="00133552" w:rsidRPr="00EA4426" w:rsidRDefault="00133552" w:rsidP="00133552"/>
    <w:p w14:paraId="4F037DA0" w14:textId="77777777" w:rsidR="00133552" w:rsidRPr="00EA4426" w:rsidRDefault="00133552" w:rsidP="00133552">
      <w:pPr>
        <w:numPr>
          <w:ilvl w:val="0"/>
          <w:numId w:val="1"/>
        </w:numPr>
      </w:pPr>
      <w:r w:rsidRPr="00EA4426">
        <w:rPr>
          <w:rFonts w:hint="eastAsia"/>
        </w:rPr>
        <w:t>Recipient or Recipient</w:t>
      </w:r>
      <w:r w:rsidRPr="00EA4426">
        <w:t>’</w:t>
      </w:r>
      <w:r w:rsidRPr="00EA4426">
        <w:rPr>
          <w:rFonts w:hint="eastAsia"/>
        </w:rPr>
        <w:t>s Investigator acknowledges that the Research Material may have defective, hazardous or faulty properties and that Recipient or Recipient</w:t>
      </w:r>
      <w:r w:rsidRPr="00EA4426">
        <w:t>’</w:t>
      </w:r>
      <w:r w:rsidRPr="00EA4426">
        <w:rPr>
          <w:rFonts w:hint="eastAsia"/>
        </w:rPr>
        <w:t>s Investigator assumes all liabilities for any consequences resulting from the use of the Research Material.</w:t>
      </w:r>
    </w:p>
    <w:p w14:paraId="53F747C1" w14:textId="77777777" w:rsidR="00133552" w:rsidRPr="00EA4426" w:rsidRDefault="00133552" w:rsidP="00133552"/>
    <w:p w14:paraId="50888EC7" w14:textId="77777777" w:rsidR="00133552" w:rsidRPr="00EA4426" w:rsidRDefault="00133552" w:rsidP="00133552">
      <w:pPr>
        <w:numPr>
          <w:ilvl w:val="0"/>
          <w:numId w:val="1"/>
        </w:numPr>
      </w:pPr>
      <w:r w:rsidRPr="00EA4426">
        <w:rPr>
          <w:rFonts w:hint="eastAsia"/>
        </w:rPr>
        <w:t>In connection with the Research Material, the research environment</w:t>
      </w:r>
      <w:r w:rsidR="001F3734">
        <w:rPr>
          <w:rFonts w:hint="eastAsia"/>
        </w:rPr>
        <w:t xml:space="preserve"> and experimental protocols shall</w:t>
      </w:r>
      <w:r w:rsidRPr="00EA4426">
        <w:rPr>
          <w:rFonts w:hint="eastAsia"/>
        </w:rPr>
        <w:t xml:space="preserve"> be in conformity with relevant laws, regulations and guidelines, and the Research Material </w:t>
      </w:r>
      <w:r w:rsidR="001F3734">
        <w:rPr>
          <w:rFonts w:hint="eastAsia"/>
        </w:rPr>
        <w:t>shall</w:t>
      </w:r>
      <w:r w:rsidRPr="00EA4426">
        <w:rPr>
          <w:rFonts w:hint="eastAsia"/>
        </w:rPr>
        <w:t xml:space="preserve"> be dealt with in compliance with all laws and regulations. Recipient or Recipient</w:t>
      </w:r>
      <w:r w:rsidRPr="00EA4426">
        <w:t>’</w:t>
      </w:r>
      <w:r w:rsidRPr="00EA4426">
        <w:rPr>
          <w:rFonts w:hint="eastAsia"/>
        </w:rPr>
        <w:t>s Investigator</w:t>
      </w:r>
      <w:r w:rsidR="001F3734">
        <w:rPr>
          <w:rFonts w:hint="eastAsia"/>
        </w:rPr>
        <w:t xml:space="preserve"> shall, if</w:t>
      </w:r>
      <w:r w:rsidRPr="00EA4426">
        <w:rPr>
          <w:rFonts w:hint="eastAsia"/>
        </w:rPr>
        <w:t xml:space="preserve"> necessary, take any steps or procedures to comply with legal requirements for the handling of the Research Material. </w:t>
      </w:r>
    </w:p>
    <w:p w14:paraId="21DA5611" w14:textId="77777777" w:rsidR="00133552" w:rsidRPr="00EA4426" w:rsidRDefault="00133552" w:rsidP="00133552"/>
    <w:p w14:paraId="5024819F" w14:textId="77777777" w:rsidR="00133552" w:rsidRPr="00EA4426" w:rsidRDefault="00133552" w:rsidP="00133552">
      <w:pPr>
        <w:numPr>
          <w:ilvl w:val="0"/>
          <w:numId w:val="1"/>
        </w:numPr>
      </w:pPr>
      <w:r w:rsidRPr="00EA4426">
        <w:rPr>
          <w:rFonts w:hint="eastAsia"/>
        </w:rPr>
        <w:t>When Recipient or Recipient</w:t>
      </w:r>
      <w:r w:rsidRPr="00EA4426">
        <w:t>’</w:t>
      </w:r>
      <w:r w:rsidRPr="00EA4426">
        <w:rPr>
          <w:rFonts w:hint="eastAsia"/>
        </w:rPr>
        <w:t xml:space="preserve">s Investigator is in breach of this </w:t>
      </w:r>
      <w:r w:rsidR="0046511D">
        <w:rPr>
          <w:rFonts w:hint="eastAsia"/>
        </w:rPr>
        <w:t>A</w:t>
      </w:r>
      <w:r w:rsidRPr="00EA4426">
        <w:t>greement</w:t>
      </w:r>
      <w:r w:rsidR="001F3734">
        <w:rPr>
          <w:rFonts w:hint="eastAsia"/>
        </w:rPr>
        <w:t xml:space="preserve">, </w:t>
      </w:r>
      <w:r w:rsidR="001F3734" w:rsidRPr="00EA4426">
        <w:rPr>
          <w:rFonts w:hint="eastAsia"/>
        </w:rPr>
        <w:t>Provider</w:t>
      </w:r>
      <w:r w:rsidR="001F3734">
        <w:rPr>
          <w:rFonts w:hint="eastAsia"/>
        </w:rPr>
        <w:t xml:space="preserve"> may forthwith terminate this A</w:t>
      </w:r>
      <w:r w:rsidRPr="00EA4426">
        <w:rPr>
          <w:rFonts w:hint="eastAsia"/>
        </w:rPr>
        <w:t>greement. Furthermore, Provider may terminate the subsequent use by Recipient or Recipient</w:t>
      </w:r>
      <w:r w:rsidRPr="00EA4426">
        <w:t>’</w:t>
      </w:r>
      <w:r w:rsidRPr="00EA4426">
        <w:rPr>
          <w:rFonts w:hint="eastAsia"/>
        </w:rPr>
        <w:t>s Investigator of the Research Material.</w:t>
      </w:r>
    </w:p>
    <w:p w14:paraId="238D9A7D" w14:textId="77777777" w:rsidR="00133552" w:rsidRPr="00EA4426" w:rsidRDefault="00133552" w:rsidP="00133552"/>
    <w:p w14:paraId="0A6C6C34" w14:textId="77777777" w:rsidR="00133552" w:rsidRPr="00EA4426" w:rsidRDefault="00133552" w:rsidP="00133552">
      <w:pPr>
        <w:numPr>
          <w:ilvl w:val="0"/>
          <w:numId w:val="1"/>
        </w:numPr>
      </w:pPr>
      <w:r w:rsidRPr="00EA4426">
        <w:rPr>
          <w:rFonts w:hint="eastAsia"/>
        </w:rPr>
        <w:t xml:space="preserve">This </w:t>
      </w:r>
      <w:r w:rsidR="001F3734">
        <w:rPr>
          <w:rFonts w:hint="eastAsia"/>
        </w:rPr>
        <w:t>A</w:t>
      </w:r>
      <w:r w:rsidRPr="00EA4426">
        <w:t>greement</w:t>
      </w:r>
      <w:r w:rsidRPr="00EA4426">
        <w:rPr>
          <w:rFonts w:hint="eastAsia"/>
        </w:rPr>
        <w:t xml:space="preserve"> terminate</w:t>
      </w:r>
      <w:r w:rsidR="0046511D">
        <w:rPr>
          <w:rFonts w:hint="eastAsia"/>
        </w:rPr>
        <w:t>s</w:t>
      </w:r>
      <w:r w:rsidRPr="00EA4426">
        <w:rPr>
          <w:rFonts w:hint="eastAsia"/>
        </w:rPr>
        <w:t xml:space="preserve"> at the </w:t>
      </w:r>
      <w:r w:rsidR="0046511D">
        <w:rPr>
          <w:rFonts w:hint="eastAsia"/>
        </w:rPr>
        <w:t xml:space="preserve">time of </w:t>
      </w:r>
      <w:r w:rsidR="0046511D">
        <w:t>occurring</w:t>
      </w:r>
      <w:r w:rsidR="0046511D">
        <w:rPr>
          <w:rFonts w:hint="eastAsia"/>
        </w:rPr>
        <w:t xml:space="preserve"> of the </w:t>
      </w:r>
      <w:r w:rsidRPr="00EA4426">
        <w:rPr>
          <w:rFonts w:hint="eastAsia"/>
        </w:rPr>
        <w:t>following</w:t>
      </w:r>
      <w:r w:rsidR="0046511D">
        <w:rPr>
          <w:rFonts w:hint="eastAsia"/>
        </w:rPr>
        <w:t>s</w:t>
      </w:r>
      <w:r w:rsidRPr="00EA4426">
        <w:rPr>
          <w:rFonts w:hint="eastAsia"/>
        </w:rPr>
        <w:t>:</w:t>
      </w:r>
    </w:p>
    <w:p w14:paraId="7C7FC29B" w14:textId="77777777" w:rsidR="00133552" w:rsidRPr="00EA4426" w:rsidRDefault="00133552" w:rsidP="00133552">
      <w:pPr>
        <w:numPr>
          <w:ilvl w:val="1"/>
          <w:numId w:val="1"/>
        </w:numPr>
      </w:pPr>
      <w:r w:rsidRPr="00EA4426">
        <w:rPr>
          <w:rFonts w:hint="eastAsia"/>
        </w:rPr>
        <w:t>completion of the Re</w:t>
      </w:r>
      <w:r w:rsidR="001F3734">
        <w:rPr>
          <w:rFonts w:hint="eastAsia"/>
        </w:rPr>
        <w:t>search Project</w:t>
      </w:r>
      <w:r w:rsidRPr="00EA4426">
        <w:rPr>
          <w:rFonts w:hint="eastAsia"/>
        </w:rPr>
        <w:t>;</w:t>
      </w:r>
    </w:p>
    <w:p w14:paraId="4C59AB98" w14:textId="77777777" w:rsidR="00133552" w:rsidRPr="00EA4426" w:rsidRDefault="001F3734" w:rsidP="001F3734">
      <w:pPr>
        <w:numPr>
          <w:ilvl w:val="1"/>
          <w:numId w:val="1"/>
        </w:numPr>
        <w:ind w:left="420" w:firstLine="6"/>
      </w:pPr>
      <w:r>
        <w:rPr>
          <w:rFonts w:hint="eastAsia"/>
        </w:rPr>
        <w:t>thirty (</w:t>
      </w:r>
      <w:r w:rsidR="00133552" w:rsidRPr="00EA4426">
        <w:rPr>
          <w:rFonts w:hint="eastAsia"/>
        </w:rPr>
        <w:t xml:space="preserve">30) day </w:t>
      </w:r>
      <w:r>
        <w:rPr>
          <w:rFonts w:hint="eastAsia"/>
        </w:rPr>
        <w:t>prior written notice from one</w:t>
      </w:r>
      <w:r w:rsidR="00133552" w:rsidRPr="00EA4426">
        <w:rPr>
          <w:rFonts w:hint="eastAsia"/>
        </w:rPr>
        <w:t xml:space="preserve"> party to the other</w:t>
      </w:r>
      <w:r>
        <w:rPr>
          <w:rFonts w:hint="eastAsia"/>
        </w:rPr>
        <w:t xml:space="preserve"> party</w:t>
      </w:r>
      <w:r w:rsidR="00133552" w:rsidRPr="00EA4426">
        <w:rPr>
          <w:rFonts w:hint="eastAsia"/>
        </w:rPr>
        <w:t>,</w:t>
      </w:r>
      <w:r>
        <w:rPr>
          <w:rFonts w:hint="eastAsia"/>
        </w:rPr>
        <w:t xml:space="preserve"> </w:t>
      </w:r>
      <w:r w:rsidR="00133552" w:rsidRPr="00EA4426">
        <w:rPr>
          <w:rFonts w:hint="eastAsia"/>
        </w:rPr>
        <w:t xml:space="preserve">or </w:t>
      </w:r>
    </w:p>
    <w:p w14:paraId="2718C6A7" w14:textId="77777777" w:rsidR="00133552" w:rsidRPr="00EA4426" w:rsidRDefault="0046511D" w:rsidP="00133552">
      <w:pPr>
        <w:numPr>
          <w:ilvl w:val="1"/>
          <w:numId w:val="1"/>
        </w:numPr>
      </w:pPr>
      <w:r>
        <w:rPr>
          <w:rFonts w:hint="eastAsia"/>
        </w:rPr>
        <w:t xml:space="preserve">lapse of </w:t>
      </w:r>
      <w:r w:rsidR="00133552" w:rsidRPr="00EA4426">
        <w:rPr>
          <w:rFonts w:hint="eastAsia"/>
        </w:rPr>
        <w:t>three</w:t>
      </w:r>
      <w:r w:rsidR="001F3734">
        <w:rPr>
          <w:rFonts w:hint="eastAsia"/>
        </w:rPr>
        <w:t xml:space="preserve"> </w:t>
      </w:r>
      <w:r w:rsidR="00133552" w:rsidRPr="00EA4426">
        <w:rPr>
          <w:rFonts w:hint="eastAsia"/>
        </w:rPr>
        <w:t xml:space="preserve">(3) years from the date of </w:t>
      </w:r>
      <w:r w:rsidR="001F3734">
        <w:rPr>
          <w:rFonts w:hint="eastAsia"/>
        </w:rPr>
        <w:t>the execution of this A</w:t>
      </w:r>
      <w:r w:rsidR="00133552" w:rsidRPr="00EA4426">
        <w:rPr>
          <w:rFonts w:hint="eastAsia"/>
        </w:rPr>
        <w:t>greement.</w:t>
      </w:r>
    </w:p>
    <w:p w14:paraId="7C89C5BD" w14:textId="77777777" w:rsidR="00133552" w:rsidRPr="00EA4426" w:rsidRDefault="001F3734" w:rsidP="001F3734">
      <w:pPr>
        <w:ind w:leftChars="173" w:left="363"/>
      </w:pPr>
      <w:r>
        <w:rPr>
          <w:rFonts w:hint="eastAsia"/>
        </w:rPr>
        <w:t>In case</w:t>
      </w:r>
      <w:r w:rsidR="00133552" w:rsidRPr="00EA4426">
        <w:rPr>
          <w:rFonts w:hint="eastAsia"/>
        </w:rPr>
        <w:t xml:space="preserve"> termination </w:t>
      </w:r>
      <w:r>
        <w:rPr>
          <w:rFonts w:hint="eastAsia"/>
        </w:rPr>
        <w:t xml:space="preserve">of this Agreement </w:t>
      </w:r>
      <w:r w:rsidR="00133552" w:rsidRPr="00EA4426">
        <w:rPr>
          <w:rFonts w:hint="eastAsia"/>
        </w:rPr>
        <w:t>occurs, Recipient or Recipient</w:t>
      </w:r>
      <w:r w:rsidR="00133552" w:rsidRPr="00EA4426">
        <w:t>’</w:t>
      </w:r>
      <w:r w:rsidR="00133552" w:rsidRPr="00EA4426">
        <w:rPr>
          <w:rFonts w:hint="eastAsia"/>
        </w:rPr>
        <w:t xml:space="preserve">s Investigator </w:t>
      </w:r>
      <w:r>
        <w:rPr>
          <w:rFonts w:hint="eastAsia"/>
        </w:rPr>
        <w:t xml:space="preserve">shall </w:t>
      </w:r>
      <w:r w:rsidR="00133552" w:rsidRPr="00EA4426">
        <w:rPr>
          <w:rFonts w:hint="eastAsia"/>
        </w:rPr>
        <w:t xml:space="preserve">discontinue the use of the Research Material and </w:t>
      </w:r>
      <w:r>
        <w:rPr>
          <w:rFonts w:hint="eastAsia"/>
        </w:rPr>
        <w:t>shall</w:t>
      </w:r>
      <w:r w:rsidR="00133552" w:rsidRPr="00EA4426">
        <w:rPr>
          <w:rFonts w:hint="eastAsia"/>
        </w:rPr>
        <w:t xml:space="preserve"> return or destroy any remaining Research Material.</w:t>
      </w:r>
    </w:p>
    <w:p w14:paraId="4C73D207" w14:textId="77777777" w:rsidR="00133552" w:rsidRPr="00EA4426" w:rsidRDefault="00133552" w:rsidP="00133552">
      <w:pPr>
        <w:ind w:left="420"/>
      </w:pPr>
    </w:p>
    <w:p w14:paraId="124D45D1" w14:textId="77777777" w:rsidR="00133552" w:rsidRDefault="003D6972" w:rsidP="00133552">
      <w:pPr>
        <w:numPr>
          <w:ilvl w:val="0"/>
          <w:numId w:val="1"/>
        </w:numPr>
      </w:pPr>
      <w:r w:rsidRPr="00EA4426">
        <w:rPr>
          <w:rFonts w:hint="eastAsia"/>
        </w:rPr>
        <w:t xml:space="preserve">This </w:t>
      </w:r>
      <w:r w:rsidRPr="00EA4426">
        <w:t>agreement</w:t>
      </w:r>
      <w:r w:rsidRPr="00EA4426">
        <w:rPr>
          <w:rFonts w:hint="eastAsia"/>
        </w:rPr>
        <w:t xml:space="preserve"> shall be governed by the law of Japan.</w:t>
      </w:r>
      <w:r>
        <w:rPr>
          <w:rFonts w:hint="eastAsia"/>
        </w:rPr>
        <w:t xml:space="preserve"> </w:t>
      </w:r>
      <w:r w:rsidR="00133552" w:rsidRPr="00EA4426">
        <w:rPr>
          <w:rFonts w:hint="eastAsia"/>
        </w:rPr>
        <w:t>Any suit or action concerning this agreement shall fall within the jurisdiction of the Tokyo District Court, Japan.</w:t>
      </w:r>
    </w:p>
    <w:p w14:paraId="397C0C49" w14:textId="77777777" w:rsidR="003D6972" w:rsidRPr="00EA4426" w:rsidRDefault="003D6972" w:rsidP="003D6972"/>
    <w:p w14:paraId="66F0308C" w14:textId="77777777" w:rsidR="00133552" w:rsidRPr="00EA4426" w:rsidRDefault="00133552" w:rsidP="00133552">
      <w:r w:rsidRPr="00EA4426">
        <w:rPr>
          <w:rFonts w:hint="eastAsia"/>
        </w:rPr>
        <w:t xml:space="preserve">Recipient and Provider </w:t>
      </w:r>
      <w:r w:rsidR="00CD6608">
        <w:rPr>
          <w:rFonts w:hint="eastAsia"/>
        </w:rPr>
        <w:t>have caused this Agreement to be signed by their respective duly authorized representatives on the date first above written.</w:t>
      </w:r>
    </w:p>
    <w:p w14:paraId="27835782" w14:textId="77777777" w:rsidR="00133552" w:rsidRDefault="00133552" w:rsidP="00133552"/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57"/>
      </w:tblGrid>
      <w:tr w:rsidR="00CD6608" w14:paraId="76DCAEF4" w14:textId="77777777" w:rsidTr="00E975B0">
        <w:tc>
          <w:tcPr>
            <w:tcW w:w="4351" w:type="dxa"/>
          </w:tcPr>
          <w:p w14:paraId="74C0D83C" w14:textId="35F53F94" w:rsidR="00CD6608" w:rsidRDefault="00A368FD" w:rsidP="00DC3E58">
            <w:pPr>
              <w:jc w:val="left"/>
            </w:pPr>
            <w:r w:rsidRPr="00A368FD">
              <w:t xml:space="preserve">National University Corporation Institute of Science </w:t>
            </w:r>
            <w:r w:rsidR="00CD6608">
              <w:rPr>
                <w:rFonts w:hint="eastAsia"/>
              </w:rPr>
              <w:t>Tokyo</w:t>
            </w:r>
          </w:p>
          <w:p w14:paraId="253476FA" w14:textId="77777777" w:rsidR="00CD6608" w:rsidRDefault="00CD6608" w:rsidP="00CD6608"/>
          <w:p w14:paraId="68C50DFD" w14:textId="77777777" w:rsidR="00CD6608" w:rsidRDefault="00CD6608" w:rsidP="00CD6608"/>
          <w:p w14:paraId="6AB69373" w14:textId="77777777" w:rsidR="00CD6608" w:rsidRDefault="000F1EFC" w:rsidP="0013355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9727B8" wp14:editId="19DB9E4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31750</wp:posOffset>
                      </wp:positionV>
                      <wp:extent cx="2438400" cy="0"/>
                      <wp:effectExtent l="9525" t="10795" r="9525" b="825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9E9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.2pt;margin-top:2.5pt;width:19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YX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9Nstshi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"/>
                  </w:pict>
                </mc:Fallback>
              </mc:AlternateContent>
            </w:r>
          </w:p>
          <w:p w14:paraId="79439C3C" w14:textId="7095D28F" w:rsidR="00CD6608" w:rsidRDefault="00A368FD" w:rsidP="00133552">
            <w:r>
              <w:t>Naoto</w:t>
            </w:r>
            <w:r>
              <w:rPr>
                <w:rFonts w:hint="eastAsia"/>
              </w:rPr>
              <w:t xml:space="preserve"> </w:t>
            </w:r>
            <w:r>
              <w:t>Ohtake</w:t>
            </w:r>
          </w:p>
          <w:p w14:paraId="31CD947F" w14:textId="009E44DF" w:rsidR="001E2CC5" w:rsidRDefault="009847E5" w:rsidP="00CC703A">
            <w:pPr>
              <w:spacing w:line="0" w:lineRule="atLeast"/>
            </w:pPr>
            <w:r w:rsidRPr="009847E5">
              <w:t>President</w:t>
            </w:r>
            <w:r w:rsidR="00103542" w:rsidRPr="00103542">
              <w:t xml:space="preserve"> and Chief Executive Officer</w:t>
            </w:r>
          </w:p>
          <w:p w14:paraId="36C698CA" w14:textId="77777777" w:rsidR="001E2CC5" w:rsidRDefault="001E2CC5" w:rsidP="00CD6608"/>
          <w:p w14:paraId="7BE05040" w14:textId="77777777" w:rsidR="0093635A" w:rsidRDefault="0093635A" w:rsidP="00CD6608"/>
          <w:p w14:paraId="6773A367" w14:textId="77777777" w:rsidR="00E975B0" w:rsidRDefault="00E975B0" w:rsidP="00CD6608">
            <w:r w:rsidRPr="00EA4426">
              <w:rPr>
                <w:rFonts w:hint="eastAsia"/>
              </w:rPr>
              <w:t>Date</w:t>
            </w:r>
          </w:p>
        </w:tc>
        <w:tc>
          <w:tcPr>
            <w:tcW w:w="4351" w:type="dxa"/>
          </w:tcPr>
          <w:p w14:paraId="5A50A5DF" w14:textId="77777777" w:rsidR="00CD6608" w:rsidRPr="00E975B0" w:rsidRDefault="00CD6608" w:rsidP="00133552">
            <w:pPr>
              <w:rPr>
                <w:sz w:val="22"/>
              </w:rPr>
            </w:pPr>
            <w:r w:rsidRPr="00E975B0">
              <w:rPr>
                <w:sz w:val="22"/>
              </w:rPr>
              <w:t>X</w:t>
            </w:r>
            <w:r w:rsidRPr="00E975B0">
              <w:rPr>
                <w:rFonts w:hint="eastAsia"/>
                <w:sz w:val="22"/>
              </w:rPr>
              <w:t>xxxxxxxxxxx</w:t>
            </w:r>
          </w:p>
          <w:p w14:paraId="62F834BA" w14:textId="77777777" w:rsidR="00CD6608" w:rsidRPr="00E975B0" w:rsidRDefault="00CD6608" w:rsidP="00133552">
            <w:pPr>
              <w:rPr>
                <w:sz w:val="22"/>
              </w:rPr>
            </w:pPr>
          </w:p>
          <w:p w14:paraId="670B9FCE" w14:textId="77777777" w:rsidR="00CD6608" w:rsidRPr="00E975B0" w:rsidRDefault="00CD6608" w:rsidP="00133552">
            <w:pPr>
              <w:rPr>
                <w:sz w:val="22"/>
              </w:rPr>
            </w:pPr>
          </w:p>
          <w:p w14:paraId="43FE92AE" w14:textId="77777777" w:rsidR="00CD6608" w:rsidRDefault="000F1EFC" w:rsidP="00CD660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53DADE" wp14:editId="41003EA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31750</wp:posOffset>
                      </wp:positionV>
                      <wp:extent cx="2438400" cy="0"/>
                      <wp:effectExtent l="10160" t="5080" r="889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D8D89" id="AutoShape 3" o:spid="_x0000_s1026" type="#_x0000_t32" style="position:absolute;left:0;text-align:left;margin-left:1.2pt;margin-top:2.5pt;width:19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o0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Nstshi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"/>
                  </w:pict>
                </mc:Fallback>
              </mc:AlternateContent>
            </w:r>
          </w:p>
          <w:p w14:paraId="184DE5D2" w14:textId="77777777" w:rsidR="00CD6608" w:rsidRDefault="00CD6608" w:rsidP="00133552">
            <w:r>
              <w:t>X</w:t>
            </w:r>
            <w:r>
              <w:rPr>
                <w:rFonts w:hint="eastAsia"/>
              </w:rPr>
              <w:t>xxxxx xxxxxxx</w:t>
            </w:r>
          </w:p>
          <w:p w14:paraId="7F765D23" w14:textId="77777777" w:rsidR="00CD6608" w:rsidRDefault="00CD6608" w:rsidP="00133552">
            <w:r>
              <w:t>X</w:t>
            </w:r>
            <w:r>
              <w:rPr>
                <w:rFonts w:hint="eastAsia"/>
              </w:rPr>
              <w:t xml:space="preserve">xxxxxxx  xxxxxxxxx </w:t>
            </w:r>
          </w:p>
          <w:p w14:paraId="7ADFFC3A" w14:textId="77777777" w:rsidR="00CD6608" w:rsidRDefault="00CD6608" w:rsidP="00133552"/>
          <w:p w14:paraId="7DDC284A" w14:textId="77777777" w:rsidR="00E975B0" w:rsidRDefault="00E975B0" w:rsidP="00133552"/>
          <w:p w14:paraId="02029C64" w14:textId="77777777" w:rsidR="00E975B0" w:rsidRDefault="00E975B0" w:rsidP="00133552"/>
          <w:p w14:paraId="39366565" w14:textId="77777777" w:rsidR="00E975B0" w:rsidRDefault="00E975B0" w:rsidP="00133552">
            <w:r w:rsidRPr="00EA4426">
              <w:rPr>
                <w:rFonts w:hint="eastAsia"/>
              </w:rPr>
              <w:t>Date</w:t>
            </w:r>
          </w:p>
        </w:tc>
      </w:tr>
    </w:tbl>
    <w:p w14:paraId="0B30C0A1" w14:textId="77777777" w:rsidR="00ED20BD" w:rsidRDefault="00ED20BD" w:rsidP="00133552"/>
    <w:p w14:paraId="685A88DF" w14:textId="77777777" w:rsidR="004136CD" w:rsidRDefault="004136CD" w:rsidP="00133552"/>
    <w:tbl>
      <w:tblPr>
        <w:tblW w:w="0" w:type="auto"/>
        <w:tblLook w:val="04A0" w:firstRow="1" w:lastRow="0" w:firstColumn="1" w:lastColumn="0" w:noHBand="0" w:noVBand="1"/>
      </w:tblPr>
      <w:tblGrid>
        <w:gridCol w:w="4235"/>
        <w:gridCol w:w="4269"/>
      </w:tblGrid>
      <w:tr w:rsidR="00ED20BD" w14:paraId="362EBAF9" w14:textId="77777777" w:rsidTr="00E975B0">
        <w:tc>
          <w:tcPr>
            <w:tcW w:w="4351" w:type="dxa"/>
          </w:tcPr>
          <w:p w14:paraId="7441CF8A" w14:textId="77777777" w:rsidR="00ED20BD" w:rsidRDefault="00ED20BD" w:rsidP="00133552">
            <w:r>
              <w:br w:type="page"/>
            </w:r>
          </w:p>
        </w:tc>
        <w:tc>
          <w:tcPr>
            <w:tcW w:w="4351" w:type="dxa"/>
          </w:tcPr>
          <w:p w14:paraId="1BC3DCFE" w14:textId="77777777" w:rsidR="00ED20BD" w:rsidRDefault="00ED20BD" w:rsidP="00133552">
            <w:r w:rsidRPr="00EA4426">
              <w:rPr>
                <w:rFonts w:hint="eastAsia"/>
              </w:rPr>
              <w:t>Recipient</w:t>
            </w:r>
            <w:r w:rsidRPr="00EA4426">
              <w:t>’</w:t>
            </w:r>
            <w:r w:rsidRPr="00EA4426">
              <w:rPr>
                <w:rFonts w:hint="eastAsia"/>
              </w:rPr>
              <w:t>s Investigator</w:t>
            </w:r>
          </w:p>
          <w:p w14:paraId="4401B97D" w14:textId="77777777" w:rsidR="00ED20BD" w:rsidRDefault="00ED20BD" w:rsidP="00133552"/>
          <w:p w14:paraId="1135D99D" w14:textId="77777777" w:rsidR="00E975B0" w:rsidRDefault="00E975B0" w:rsidP="00E975B0"/>
          <w:p w14:paraId="59EA1069" w14:textId="77777777" w:rsidR="00E975B0" w:rsidRDefault="000F1EFC" w:rsidP="00E975B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707BDD" wp14:editId="134C960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31750</wp:posOffset>
                      </wp:positionV>
                      <wp:extent cx="2438400" cy="0"/>
                      <wp:effectExtent l="10160" t="10795" r="889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0F438" id="AutoShape 4" o:spid="_x0000_s1026" type="#_x0000_t32" style="position:absolute;left:0;text-align:left;margin-left:1.2pt;margin-top:2.5pt;width:19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UU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vKHeZ6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"/>
                  </w:pict>
                </mc:Fallback>
              </mc:AlternateContent>
            </w:r>
          </w:p>
          <w:p w14:paraId="038464B7" w14:textId="77777777" w:rsidR="00E975B0" w:rsidRDefault="00E975B0" w:rsidP="00E975B0">
            <w:r>
              <w:t>X</w:t>
            </w:r>
            <w:r>
              <w:rPr>
                <w:rFonts w:hint="eastAsia"/>
              </w:rPr>
              <w:t>xxxxx xxxxxxx</w:t>
            </w:r>
          </w:p>
          <w:p w14:paraId="0918686C" w14:textId="77777777" w:rsidR="00E975B0" w:rsidRDefault="00E975B0" w:rsidP="00E975B0">
            <w:r>
              <w:t>X</w:t>
            </w:r>
            <w:r>
              <w:rPr>
                <w:rFonts w:hint="eastAsia"/>
              </w:rPr>
              <w:t xml:space="preserve">xxxxxxx  xxxxxxxxx </w:t>
            </w:r>
          </w:p>
          <w:p w14:paraId="086AA398" w14:textId="77777777" w:rsidR="00ED20BD" w:rsidRDefault="00ED20BD" w:rsidP="00133552"/>
          <w:p w14:paraId="7E12C612" w14:textId="77777777" w:rsidR="00E975B0" w:rsidRDefault="00E975B0" w:rsidP="00133552"/>
          <w:p w14:paraId="3145A829" w14:textId="77777777" w:rsidR="00E975B0" w:rsidRDefault="00E975B0" w:rsidP="00133552"/>
          <w:p w14:paraId="5850FE0A" w14:textId="77777777" w:rsidR="00E975B0" w:rsidRDefault="00E975B0" w:rsidP="00133552">
            <w:r w:rsidRPr="00EA4426">
              <w:rPr>
                <w:rFonts w:hint="eastAsia"/>
              </w:rPr>
              <w:t>Date</w:t>
            </w:r>
          </w:p>
        </w:tc>
      </w:tr>
    </w:tbl>
    <w:p w14:paraId="39C7A72B" w14:textId="77777777" w:rsidR="00CD6608" w:rsidRPr="00EA4426" w:rsidRDefault="00CD6608" w:rsidP="00133552"/>
    <w:p w14:paraId="3B64E5C0" w14:textId="77777777" w:rsidR="00133552" w:rsidRPr="00EA4426" w:rsidRDefault="00E975B0">
      <w:r>
        <w:br w:type="page"/>
      </w:r>
      <w:r w:rsidR="00A310D2" w:rsidRPr="00EA4426">
        <w:rPr>
          <w:rFonts w:hint="eastAsia"/>
        </w:rPr>
        <w:lastRenderedPageBreak/>
        <w:t>Appendix</w:t>
      </w:r>
    </w:p>
    <w:p w14:paraId="28CEDB61" w14:textId="77777777" w:rsidR="008C51D8" w:rsidRPr="00EA4426" w:rsidRDefault="008C51D8"/>
    <w:p w14:paraId="22C2EFE8" w14:textId="77777777" w:rsidR="008C51D8" w:rsidRPr="00EA4426" w:rsidRDefault="008C51D8">
      <w:r w:rsidRPr="00EA4426">
        <w:rPr>
          <w:rFonts w:hint="eastAsia"/>
        </w:rPr>
        <w:t>1. Research Material</w:t>
      </w:r>
    </w:p>
    <w:p w14:paraId="2B7A5EB1" w14:textId="77777777" w:rsidR="008C51D8" w:rsidRPr="00EA4426" w:rsidRDefault="008C51D8"/>
    <w:p w14:paraId="108F63C0" w14:textId="77777777" w:rsidR="008C51D8" w:rsidRDefault="008C51D8"/>
    <w:p w14:paraId="67F2801C" w14:textId="77777777" w:rsidR="00E975B0" w:rsidRPr="00EA4426" w:rsidRDefault="00E975B0"/>
    <w:p w14:paraId="5D299753" w14:textId="77777777" w:rsidR="008C51D8" w:rsidRPr="00EA4426" w:rsidRDefault="008C51D8">
      <w:r w:rsidRPr="00EA4426">
        <w:rPr>
          <w:rFonts w:hint="eastAsia"/>
        </w:rPr>
        <w:t>2. Research Project</w:t>
      </w:r>
    </w:p>
    <w:p w14:paraId="1F9F2D3C" w14:textId="77777777" w:rsidR="008C51D8" w:rsidRPr="00EA4426" w:rsidRDefault="008C51D8"/>
    <w:sectPr w:rsidR="008C51D8" w:rsidRPr="00EA4426" w:rsidSect="004136CD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00DA" w14:textId="77777777" w:rsidR="00D04EBE" w:rsidRDefault="00D04EBE" w:rsidP="00EA4108">
      <w:r>
        <w:separator/>
      </w:r>
    </w:p>
  </w:endnote>
  <w:endnote w:type="continuationSeparator" w:id="0">
    <w:p w14:paraId="737797EE" w14:textId="77777777" w:rsidR="00D04EBE" w:rsidRDefault="00D04EBE" w:rsidP="00EA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D471" w14:textId="77777777" w:rsidR="00E975B0" w:rsidRDefault="00E975B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6CD" w:rsidRPr="004136CD">
      <w:rPr>
        <w:noProof/>
        <w:lang w:val="ja-JP"/>
      </w:rPr>
      <w:t>4</w:t>
    </w:r>
    <w:r>
      <w:fldChar w:fldCharType="end"/>
    </w:r>
  </w:p>
  <w:p w14:paraId="54A19AE9" w14:textId="77777777" w:rsidR="00E975B0" w:rsidRDefault="00E975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E5C8" w14:textId="77777777" w:rsidR="00D04EBE" w:rsidRDefault="00D04EBE" w:rsidP="00EA4108">
      <w:r>
        <w:separator/>
      </w:r>
    </w:p>
  </w:footnote>
  <w:footnote w:type="continuationSeparator" w:id="0">
    <w:p w14:paraId="68A61111" w14:textId="77777777" w:rsidR="00D04EBE" w:rsidRDefault="00D04EBE" w:rsidP="00EA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3CDD"/>
    <w:multiLevelType w:val="hybridMultilevel"/>
    <w:tmpl w:val="30D2361A"/>
    <w:lvl w:ilvl="0" w:tplc="24623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0CC2D0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333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52"/>
    <w:rsid w:val="00022561"/>
    <w:rsid w:val="00065E00"/>
    <w:rsid w:val="000F1EFC"/>
    <w:rsid w:val="00103542"/>
    <w:rsid w:val="00133552"/>
    <w:rsid w:val="00135171"/>
    <w:rsid w:val="001E2CC5"/>
    <w:rsid w:val="001F3734"/>
    <w:rsid w:val="00244EFE"/>
    <w:rsid w:val="00250404"/>
    <w:rsid w:val="002D1242"/>
    <w:rsid w:val="003D6972"/>
    <w:rsid w:val="004136CD"/>
    <w:rsid w:val="0046511D"/>
    <w:rsid w:val="00584875"/>
    <w:rsid w:val="005975A8"/>
    <w:rsid w:val="00667CC7"/>
    <w:rsid w:val="007C62DB"/>
    <w:rsid w:val="0087256C"/>
    <w:rsid w:val="00877E2D"/>
    <w:rsid w:val="008C51D8"/>
    <w:rsid w:val="009243C4"/>
    <w:rsid w:val="0093362D"/>
    <w:rsid w:val="0093635A"/>
    <w:rsid w:val="009847E5"/>
    <w:rsid w:val="00A310D2"/>
    <w:rsid w:val="00A368FD"/>
    <w:rsid w:val="00B300DD"/>
    <w:rsid w:val="00B81CC1"/>
    <w:rsid w:val="00BB463A"/>
    <w:rsid w:val="00CC703A"/>
    <w:rsid w:val="00CD6608"/>
    <w:rsid w:val="00D04EBE"/>
    <w:rsid w:val="00D43134"/>
    <w:rsid w:val="00DC3E58"/>
    <w:rsid w:val="00E975B0"/>
    <w:rsid w:val="00EA4108"/>
    <w:rsid w:val="00EA4426"/>
    <w:rsid w:val="00EC37AD"/>
    <w:rsid w:val="00ED20BD"/>
    <w:rsid w:val="00EE2CB4"/>
    <w:rsid w:val="00F6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4B2DB7"/>
  <w15:chartTrackingRefBased/>
  <w15:docId w15:val="{A9152198-CD45-4522-A385-3094F29D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552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4108"/>
    <w:rPr>
      <w:rFonts w:ascii="Century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4108"/>
    <w:rPr>
      <w:rFonts w:ascii="Century" w:hAnsi="Century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A4426"/>
    <w:pPr>
      <w:ind w:leftChars="400" w:left="840"/>
    </w:pPr>
  </w:style>
  <w:style w:type="table" w:styleId="a8">
    <w:name w:val="Table Grid"/>
    <w:basedOn w:val="a1"/>
    <w:uiPriority w:val="59"/>
    <w:rsid w:val="00CD66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959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  TRANSFER  AGREEMENT</vt:lpstr>
      <vt:lpstr>MATERIAL  TRANSFER  AGREEMENT </vt:lpstr>
    </vt:vector>
  </TitlesOfParts>
  <Company>Green Power Marketing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 TRANSFER  AGREEMENT</dc:title>
  <dc:subject/>
  <dc:creator>Romy</dc:creator>
  <cp:keywords/>
  <dc:description>米ファイザーとの契約のため、鈴木法務に用意していただいたもの20101012</dc:description>
  <cp:lastModifiedBy>東京工業大学</cp:lastModifiedBy>
  <cp:revision>9</cp:revision>
  <cp:lastPrinted>2010-10-12T01:04:00Z</cp:lastPrinted>
  <dcterms:created xsi:type="dcterms:W3CDTF">2021-07-30T07:03:00Z</dcterms:created>
  <dcterms:modified xsi:type="dcterms:W3CDTF">2024-09-27T01:48:00Z</dcterms:modified>
</cp:coreProperties>
</file>